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B752" w14:textId="77777777" w:rsidR="00F12613" w:rsidRPr="00F12613" w:rsidRDefault="00F12613" w:rsidP="00F12613">
      <w:r w:rsidRPr="00F12613">
        <w:t>Cine suntem?</w:t>
      </w:r>
    </w:p>
    <w:p w14:paraId="412FCC69" w14:textId="77777777" w:rsidR="00F12613" w:rsidRPr="00F12613" w:rsidRDefault="00F12613" w:rsidP="00F12613">
      <w:r w:rsidRPr="00F12613">
        <w:t>Acesta este situl nostru: https://liasboutique.ro.</w:t>
      </w:r>
    </w:p>
    <w:p w14:paraId="61C1A94A" w14:textId="77777777" w:rsidR="00F12613" w:rsidRPr="00F12613" w:rsidRDefault="00F12613" w:rsidP="00F12613">
      <w:r w:rsidRPr="00F12613">
        <w:t xml:space="preserve">El </w:t>
      </w:r>
      <w:proofErr w:type="spellStart"/>
      <w:r w:rsidRPr="00F12613">
        <w:t>functioneaza</w:t>
      </w:r>
      <w:proofErr w:type="spellEnd"/>
      <w:r w:rsidRPr="00F12613">
        <w:t xml:space="preserve"> sub societatea:</w:t>
      </w:r>
    </w:p>
    <w:p w14:paraId="5D887138" w14:textId="77777777" w:rsidR="00F12613" w:rsidRPr="00F12613" w:rsidRDefault="00F12613" w:rsidP="00F12613">
      <w:r w:rsidRPr="00F12613">
        <w:t>SC FRALOLI CONCEPT SRL</w:t>
      </w:r>
      <w:r w:rsidRPr="00F12613">
        <w:br/>
        <w:t>CUI: 36329854</w:t>
      </w:r>
      <w:r w:rsidRPr="00F12613">
        <w:br/>
        <w:t>J23/2956/2016</w:t>
      </w:r>
    </w:p>
    <w:p w14:paraId="566C5C6A" w14:textId="77777777" w:rsidR="00F12613" w:rsidRPr="00F12613" w:rsidRDefault="00F12613" w:rsidP="00F12613">
      <w:r w:rsidRPr="00F12613">
        <w:t>Str. Rozelor nr. 36A</w:t>
      </w:r>
    </w:p>
    <w:p w14:paraId="16223E01" w14:textId="77777777" w:rsidR="00F12613" w:rsidRPr="00F12613" w:rsidRDefault="00F12613" w:rsidP="00F12613">
      <w:r w:rsidRPr="00F12613">
        <w:t>Loc. Voluntari Jud. Ilfov</w:t>
      </w:r>
    </w:p>
    <w:p w14:paraId="232F260D" w14:textId="77777777" w:rsidR="00F12613" w:rsidRPr="00F12613" w:rsidRDefault="00F12613" w:rsidP="00F12613">
      <w:r w:rsidRPr="00F12613">
        <w:t>Ce date cu caracter personal, colectam?</w:t>
      </w:r>
    </w:p>
    <w:p w14:paraId="62D388BA" w14:textId="77777777" w:rsidR="00F12613" w:rsidRPr="00F12613" w:rsidRDefault="00F12613" w:rsidP="00F12613">
      <w:r w:rsidRPr="00F12613">
        <w:t xml:space="preserve">Conform </w:t>
      </w:r>
      <w:proofErr w:type="spellStart"/>
      <w:r w:rsidRPr="00F12613">
        <w:t>cerintelor</w:t>
      </w:r>
      <w:proofErr w:type="spellEnd"/>
      <w:r w:rsidRPr="00F12613">
        <w:t xml:space="preserve"> Regulamentului General pentru </w:t>
      </w:r>
      <w:proofErr w:type="spellStart"/>
      <w:r w:rsidRPr="00F12613">
        <w:t>Protectia</w:t>
      </w:r>
      <w:proofErr w:type="spellEnd"/>
      <w:r w:rsidRPr="00F12613">
        <w:t xml:space="preserve"> Datelor (GDPR – General Data </w:t>
      </w:r>
      <w:proofErr w:type="spellStart"/>
      <w:r w:rsidRPr="00F12613">
        <w:t>Protection</w:t>
      </w:r>
      <w:proofErr w:type="spellEnd"/>
      <w:r w:rsidRPr="00F12613">
        <w:t xml:space="preserve"> </w:t>
      </w:r>
      <w:proofErr w:type="spellStart"/>
      <w:r w:rsidRPr="00F12613">
        <w:t>Regulation</w:t>
      </w:r>
      <w:proofErr w:type="spellEnd"/>
      <w:r w:rsidRPr="00F12613">
        <w:t xml:space="preserve"> (EU) 2016/679 pentru prelucrarea datelor cu caracter personal si privind libera </w:t>
      </w:r>
      <w:proofErr w:type="spellStart"/>
      <w:r w:rsidRPr="00F12613">
        <w:t>circulatie</w:t>
      </w:r>
      <w:proofErr w:type="spellEnd"/>
      <w:r w:rsidRPr="00F12613">
        <w:t xml:space="preserve"> a acestor date, </w:t>
      </w:r>
      <w:r w:rsidRPr="00F12613">
        <w:rPr>
          <w:b/>
          <w:bCs/>
        </w:rPr>
        <w:t>liasboutique.ro</w:t>
      </w:r>
      <w:r w:rsidRPr="00F12613">
        <w:t xml:space="preserve"> are </w:t>
      </w:r>
      <w:proofErr w:type="spellStart"/>
      <w:r w:rsidRPr="00F12613">
        <w:t>obligatia</w:t>
      </w:r>
      <w:proofErr w:type="spellEnd"/>
      <w:r w:rsidRPr="00F12613">
        <w:t xml:space="preserve"> de a administra in </w:t>
      </w:r>
      <w:proofErr w:type="spellStart"/>
      <w:r w:rsidRPr="00F12613">
        <w:t>conditii</w:t>
      </w:r>
      <w:proofErr w:type="spellEnd"/>
      <w:r w:rsidRPr="00F12613">
        <w:t xml:space="preserve"> de </w:t>
      </w:r>
      <w:proofErr w:type="spellStart"/>
      <w:r w:rsidRPr="00F12613">
        <w:t>siguranta</w:t>
      </w:r>
      <w:proofErr w:type="spellEnd"/>
      <w:r w:rsidRPr="00F12613">
        <w:t xml:space="preserve"> si numai pentru scopurile specificate, datele personale pe care ni le </w:t>
      </w:r>
      <w:proofErr w:type="spellStart"/>
      <w:r w:rsidRPr="00F12613">
        <w:t>furnizati</w:t>
      </w:r>
      <w:proofErr w:type="spellEnd"/>
      <w:r w:rsidRPr="00F12613">
        <w:t>.</w:t>
      </w:r>
    </w:p>
    <w:p w14:paraId="683136C3" w14:textId="77777777" w:rsidR="00F12613" w:rsidRPr="00F12613" w:rsidRDefault="00F12613" w:rsidP="00F12613">
      <w:r w:rsidRPr="00F12613">
        <w:rPr>
          <w:b/>
          <w:bCs/>
        </w:rPr>
        <w:t>liasboutique.ro</w:t>
      </w:r>
      <w:r w:rsidRPr="00F12613">
        <w:t xml:space="preserve"> este un Operator al datelor cu caracter personal pe care dvs. (persoana vizata) ni le </w:t>
      </w:r>
      <w:proofErr w:type="spellStart"/>
      <w:r w:rsidRPr="00F12613">
        <w:t>transmiteti</w:t>
      </w:r>
      <w:proofErr w:type="spellEnd"/>
      <w:r w:rsidRPr="00F12613">
        <w:t>.</w:t>
      </w:r>
    </w:p>
    <w:p w14:paraId="430EC5F5" w14:textId="77777777" w:rsidR="00F12613" w:rsidRPr="00F12613" w:rsidRDefault="00F12613" w:rsidP="00F12613">
      <w:r w:rsidRPr="00F12613">
        <w:t>De ce avem nevoie de date</w:t>
      </w:r>
    </w:p>
    <w:p w14:paraId="28CD3028" w14:textId="77777777" w:rsidR="00F12613" w:rsidRPr="00F12613" w:rsidRDefault="00F12613" w:rsidP="00F12613">
      <w:r w:rsidRPr="00F12613">
        <w:t xml:space="preserve">Avem nevoie de datele dvs. cu caracter personal pentru a va putea furniza Serviciile, cu </w:t>
      </w:r>
      <w:proofErr w:type="spellStart"/>
      <w:r w:rsidRPr="00F12613">
        <w:t>urmatoarele</w:t>
      </w:r>
      <w:proofErr w:type="spellEnd"/>
      <w:r w:rsidRPr="00F12613">
        <w:t xml:space="preserve"> scopuri:</w:t>
      </w:r>
    </w:p>
    <w:p w14:paraId="62BD3470" w14:textId="77777777" w:rsidR="00F12613" w:rsidRPr="00F12613" w:rsidRDefault="00F12613" w:rsidP="00F12613">
      <w:pPr>
        <w:numPr>
          <w:ilvl w:val="0"/>
          <w:numId w:val="1"/>
        </w:numPr>
      </w:pPr>
      <w:r w:rsidRPr="00F12613">
        <w:t>Pentru prelucrarea comenzii si furnizarea produselor si serviciilor dorite;</w:t>
      </w:r>
    </w:p>
    <w:p w14:paraId="0F919896" w14:textId="77777777" w:rsidR="00F12613" w:rsidRPr="00F12613" w:rsidRDefault="00F12613" w:rsidP="00F12613">
      <w:pPr>
        <w:numPr>
          <w:ilvl w:val="0"/>
          <w:numId w:val="1"/>
        </w:numPr>
      </w:pPr>
      <w:r w:rsidRPr="00F12613">
        <w:t>Pentru evaluarea produselor si serviciilor pe care vi le furnizam;</w:t>
      </w:r>
    </w:p>
    <w:p w14:paraId="5F977B8C" w14:textId="77777777" w:rsidR="00F12613" w:rsidRPr="00F12613" w:rsidRDefault="00F12613" w:rsidP="00F12613">
      <w:pPr>
        <w:numPr>
          <w:ilvl w:val="0"/>
          <w:numId w:val="1"/>
        </w:numPr>
      </w:pPr>
      <w:r w:rsidRPr="00F12613">
        <w:t xml:space="preserve">Pentru a va oferi acces la </w:t>
      </w:r>
      <w:proofErr w:type="spellStart"/>
      <w:r w:rsidRPr="00F12613">
        <w:t>functionalitatile</w:t>
      </w:r>
      <w:proofErr w:type="spellEnd"/>
      <w:r w:rsidRPr="00F12613">
        <w:t xml:space="preserve"> site-ului in calitate de utilizator </w:t>
      </w:r>
      <w:proofErr w:type="spellStart"/>
      <w:r w:rsidRPr="00F12613">
        <w:t>inregistrat</w:t>
      </w:r>
      <w:proofErr w:type="spellEnd"/>
      <w:r w:rsidRPr="00F12613">
        <w:t>;</w:t>
      </w:r>
    </w:p>
    <w:p w14:paraId="516B8785" w14:textId="77777777" w:rsidR="00F12613" w:rsidRPr="00F12613" w:rsidRDefault="00F12613" w:rsidP="00F12613">
      <w:pPr>
        <w:numPr>
          <w:ilvl w:val="0"/>
          <w:numId w:val="1"/>
        </w:numPr>
      </w:pPr>
      <w:r w:rsidRPr="00F12613">
        <w:t>Pentru administrarea site-ului</w:t>
      </w:r>
    </w:p>
    <w:p w14:paraId="253AD51B" w14:textId="77777777" w:rsidR="00F12613" w:rsidRPr="00F12613" w:rsidRDefault="00F12613" w:rsidP="00F12613">
      <w:pPr>
        <w:numPr>
          <w:ilvl w:val="0"/>
          <w:numId w:val="1"/>
        </w:numPr>
      </w:pPr>
      <w:r w:rsidRPr="00F12613">
        <w:t xml:space="preserve">Pentru analiza si </w:t>
      </w:r>
      <w:proofErr w:type="spellStart"/>
      <w:r w:rsidRPr="00F12613">
        <w:t>imbunatatirea</w:t>
      </w:r>
      <w:proofErr w:type="spellEnd"/>
      <w:r w:rsidRPr="00F12613">
        <w:t xml:space="preserve"> site-ului, a ofertei comerciale si a </w:t>
      </w:r>
      <w:proofErr w:type="spellStart"/>
      <w:r w:rsidRPr="00F12613">
        <w:t>publicitatii</w:t>
      </w:r>
      <w:proofErr w:type="spellEnd"/>
      <w:r w:rsidRPr="00F12613">
        <w:t xml:space="preserve"> pe care o </w:t>
      </w:r>
      <w:proofErr w:type="spellStart"/>
      <w:r w:rsidRPr="00F12613">
        <w:t>desfasuram</w:t>
      </w:r>
      <w:proofErr w:type="spellEnd"/>
      <w:r w:rsidRPr="00F12613">
        <w:t>;</w:t>
      </w:r>
    </w:p>
    <w:p w14:paraId="5D0E33D7" w14:textId="77777777" w:rsidR="00F12613" w:rsidRPr="00F12613" w:rsidRDefault="00F12613" w:rsidP="00F12613">
      <w:pPr>
        <w:numPr>
          <w:ilvl w:val="0"/>
          <w:numId w:val="1"/>
        </w:numPr>
      </w:pPr>
      <w:r w:rsidRPr="00F12613">
        <w:t xml:space="preserve">Pentru a va oferi posibilitatea de a participa la concursuri, </w:t>
      </w:r>
      <w:proofErr w:type="spellStart"/>
      <w:r w:rsidRPr="00F12613">
        <w:t>promotii</w:t>
      </w:r>
      <w:proofErr w:type="spellEnd"/>
      <w:r w:rsidRPr="00F12613">
        <w:t>;</w:t>
      </w:r>
    </w:p>
    <w:p w14:paraId="04E7A071" w14:textId="77777777" w:rsidR="00F12613" w:rsidRPr="00F12613" w:rsidRDefault="00F12613" w:rsidP="00F12613">
      <w:pPr>
        <w:numPr>
          <w:ilvl w:val="0"/>
          <w:numId w:val="1"/>
        </w:numPr>
      </w:pPr>
      <w:r w:rsidRPr="00F12613">
        <w:t xml:space="preserve">Pentru a va transmite mesaje non-comerciale sau de tip administrativ (privind </w:t>
      </w:r>
      <w:proofErr w:type="spellStart"/>
      <w:r w:rsidRPr="00F12613">
        <w:t>schimbari</w:t>
      </w:r>
      <w:proofErr w:type="spellEnd"/>
      <w:r w:rsidRPr="00F12613">
        <w:t xml:space="preserve"> in site, contul de utilizator, etc);</w:t>
      </w:r>
    </w:p>
    <w:p w14:paraId="4502C0A7" w14:textId="77777777" w:rsidR="00F12613" w:rsidRPr="00F12613" w:rsidRDefault="00F12613" w:rsidP="00F12613">
      <w:pPr>
        <w:numPr>
          <w:ilvl w:val="0"/>
          <w:numId w:val="1"/>
        </w:numPr>
      </w:pPr>
      <w:r w:rsidRPr="00F12613">
        <w:t xml:space="preserve">Pentru a va transmite oferte, </w:t>
      </w:r>
      <w:proofErr w:type="spellStart"/>
      <w:r w:rsidRPr="00F12613">
        <w:t>promotii</w:t>
      </w:r>
      <w:proofErr w:type="spellEnd"/>
      <w:r w:rsidRPr="00F12613">
        <w:t>, mesaje publicitare si de marketing privind activitatea  </w:t>
      </w:r>
      <w:r w:rsidRPr="00F12613">
        <w:rPr>
          <w:b/>
          <w:bCs/>
        </w:rPr>
        <w:t>liasboutique.ro</w:t>
      </w:r>
      <w:r w:rsidRPr="00F12613">
        <w:t> , in cazul in care v-</w:t>
      </w:r>
      <w:proofErr w:type="spellStart"/>
      <w:r w:rsidRPr="00F12613">
        <w:t>ati</w:t>
      </w:r>
      <w:proofErr w:type="spellEnd"/>
      <w:r w:rsidRPr="00F12613">
        <w:t xml:space="preserve"> exprimat acordul in acest sens.</w:t>
      </w:r>
    </w:p>
    <w:p w14:paraId="15A5A9F3" w14:textId="77777777" w:rsidR="00F12613" w:rsidRPr="00F12613" w:rsidRDefault="00F12613" w:rsidP="00F12613">
      <w:r w:rsidRPr="00F12613">
        <w:t>Ce vom face cu datele</w:t>
      </w:r>
    </w:p>
    <w:p w14:paraId="0F759C9B" w14:textId="77777777" w:rsidR="00F12613" w:rsidRPr="00F12613" w:rsidRDefault="00F12613" w:rsidP="00F12613">
      <w:r w:rsidRPr="00F12613">
        <w:t xml:space="preserve">Datele dvs. cu caracter personal sunt prelucrate la sediul </w:t>
      </w:r>
      <w:proofErr w:type="spellStart"/>
      <w:r w:rsidRPr="00F12613">
        <w:t>societatii</w:t>
      </w:r>
      <w:proofErr w:type="spellEnd"/>
      <w:r w:rsidRPr="00F12613">
        <w:t xml:space="preserve">. </w:t>
      </w:r>
      <w:proofErr w:type="spellStart"/>
      <w:r w:rsidRPr="00F12613">
        <w:t>Gazduirea</w:t>
      </w:r>
      <w:proofErr w:type="spellEnd"/>
      <w:r w:rsidRPr="00F12613">
        <w:t xml:space="preserve"> si stocarea datelor dvs. au loc pe teritoriul </w:t>
      </w:r>
      <w:proofErr w:type="spellStart"/>
      <w:r w:rsidRPr="00F12613">
        <w:t>Romaniei</w:t>
      </w:r>
      <w:proofErr w:type="spellEnd"/>
      <w:r w:rsidRPr="00F12613">
        <w:t>.</w:t>
      </w:r>
    </w:p>
    <w:p w14:paraId="2E05AB2B" w14:textId="77777777" w:rsidR="00F12613" w:rsidRPr="00F12613" w:rsidRDefault="00F12613" w:rsidP="00F12613">
      <w:r w:rsidRPr="00F12613">
        <w:t xml:space="preserve">Putem furniza datele dvs. cu caracter personal altor companii cu care ne aflam in </w:t>
      </w:r>
      <w:proofErr w:type="spellStart"/>
      <w:r w:rsidRPr="00F12613">
        <w:t>relatii</w:t>
      </w:r>
      <w:proofErr w:type="spellEnd"/>
      <w:r w:rsidRPr="00F12613">
        <w:t xml:space="preserve"> de parteneriat, dar numai in temeiul unui angajament de </w:t>
      </w:r>
      <w:proofErr w:type="spellStart"/>
      <w:r w:rsidRPr="00F12613">
        <w:t>confidentialitate</w:t>
      </w:r>
      <w:proofErr w:type="spellEnd"/>
      <w:r w:rsidRPr="00F12613">
        <w:t xml:space="preserve"> din partea acestora si numai in scopurile </w:t>
      </w:r>
      <w:proofErr w:type="spellStart"/>
      <w:r w:rsidRPr="00F12613">
        <w:t>mentionate</w:t>
      </w:r>
      <w:proofErr w:type="spellEnd"/>
      <w:r w:rsidRPr="00F12613">
        <w:t xml:space="preserve"> in acest document. </w:t>
      </w:r>
      <w:proofErr w:type="spellStart"/>
      <w:r w:rsidRPr="00F12613">
        <w:t>Informatiile</w:t>
      </w:r>
      <w:proofErr w:type="spellEnd"/>
      <w:r w:rsidRPr="00F12613">
        <w:t xml:space="preserve"> solicitate in cazul </w:t>
      </w:r>
      <w:proofErr w:type="spellStart"/>
      <w:r w:rsidRPr="00F12613">
        <w:t>platilor</w:t>
      </w:r>
      <w:proofErr w:type="spellEnd"/>
      <w:r w:rsidRPr="00F12613">
        <w:t xml:space="preserve"> online intra sub </w:t>
      </w:r>
      <w:r w:rsidRPr="00F12613">
        <w:lastRenderedPageBreak/>
        <w:t xml:space="preserve">incidenta </w:t>
      </w:r>
      <w:proofErr w:type="spellStart"/>
      <w:r w:rsidRPr="00F12613">
        <w:t>conditiilor</w:t>
      </w:r>
      <w:proofErr w:type="spellEnd"/>
      <w:r w:rsidRPr="00F12613">
        <w:t xml:space="preserve"> de utilizare a procesatorilor de </w:t>
      </w:r>
      <w:proofErr w:type="spellStart"/>
      <w:r w:rsidRPr="00F12613">
        <w:t>plati</w:t>
      </w:r>
      <w:proofErr w:type="spellEnd"/>
      <w:r w:rsidRPr="00F12613">
        <w:t>, iar  </w:t>
      </w:r>
      <w:r w:rsidRPr="00F12613">
        <w:rPr>
          <w:b/>
          <w:bCs/>
        </w:rPr>
        <w:t>liasboutique.ro</w:t>
      </w:r>
      <w:r w:rsidRPr="00F12613">
        <w:t xml:space="preserve">  nu va solicita si nu va stoca niciun detaliu referitor la cardul </w:t>
      </w:r>
      <w:proofErr w:type="spellStart"/>
      <w:r w:rsidRPr="00F12613">
        <w:t>dumneavoastra</w:t>
      </w:r>
      <w:proofErr w:type="spellEnd"/>
      <w:r w:rsidRPr="00F12613">
        <w:t>.</w:t>
      </w:r>
    </w:p>
    <w:p w14:paraId="2A8467B0" w14:textId="77777777" w:rsidR="00F12613" w:rsidRPr="00F12613" w:rsidRDefault="00F12613" w:rsidP="00F12613">
      <w:r w:rsidRPr="00F12613">
        <w:t xml:space="preserve">Vom </w:t>
      </w:r>
      <w:proofErr w:type="spellStart"/>
      <w:r w:rsidRPr="00F12613">
        <w:t>dezvalui</w:t>
      </w:r>
      <w:proofErr w:type="spellEnd"/>
      <w:r w:rsidRPr="00F12613">
        <w:t xml:space="preserve"> </w:t>
      </w:r>
      <w:proofErr w:type="spellStart"/>
      <w:r w:rsidRPr="00F12613">
        <w:t>informatii</w:t>
      </w:r>
      <w:proofErr w:type="spellEnd"/>
      <w:r w:rsidRPr="00F12613">
        <w:t xml:space="preserve"> daca acest lucru este justificat in scopul de a ne proteja </w:t>
      </w:r>
      <w:proofErr w:type="spellStart"/>
      <w:r w:rsidRPr="00F12613">
        <w:t>impotriva</w:t>
      </w:r>
      <w:proofErr w:type="spellEnd"/>
      <w:r w:rsidRPr="00F12613">
        <w:t xml:space="preserve"> fraudelor, a ne </w:t>
      </w:r>
      <w:proofErr w:type="spellStart"/>
      <w:r w:rsidRPr="00F12613">
        <w:t>apara</w:t>
      </w:r>
      <w:proofErr w:type="spellEnd"/>
      <w:r w:rsidRPr="00F12613">
        <w:t xml:space="preserve"> drepturile sau proprietatea. De asemenea, este posibil sa fie necesar sa </w:t>
      </w:r>
      <w:proofErr w:type="spellStart"/>
      <w:r w:rsidRPr="00F12613">
        <w:t>dezvaluim</w:t>
      </w:r>
      <w:proofErr w:type="spellEnd"/>
      <w:r w:rsidRPr="00F12613">
        <w:t xml:space="preserve"> </w:t>
      </w:r>
      <w:proofErr w:type="spellStart"/>
      <w:r w:rsidRPr="00F12613">
        <w:t>informatiile</w:t>
      </w:r>
      <w:proofErr w:type="spellEnd"/>
      <w:r w:rsidRPr="00F12613">
        <w:t xml:space="preserve"> dvs. pentru a ne conforma </w:t>
      </w:r>
      <w:proofErr w:type="spellStart"/>
      <w:r w:rsidRPr="00F12613">
        <w:t>obligatiei</w:t>
      </w:r>
      <w:proofErr w:type="spellEnd"/>
      <w:r w:rsidRPr="00F12613">
        <w:t xml:space="preserve"> legale de a </w:t>
      </w:r>
      <w:proofErr w:type="spellStart"/>
      <w:r w:rsidRPr="00F12613">
        <w:t>raspunde</w:t>
      </w:r>
      <w:proofErr w:type="spellEnd"/>
      <w:r w:rsidRPr="00F12613">
        <w:t xml:space="preserve"> la cererile legale ale </w:t>
      </w:r>
      <w:proofErr w:type="spellStart"/>
      <w:r w:rsidRPr="00F12613">
        <w:t>autoritatilor</w:t>
      </w:r>
      <w:proofErr w:type="spellEnd"/>
      <w:r w:rsidRPr="00F12613">
        <w:t xml:space="preserve">. Datele dvs. cu caracter personal vor fi comunicate doar atunci </w:t>
      </w:r>
      <w:proofErr w:type="spellStart"/>
      <w:r w:rsidRPr="00F12613">
        <w:t>cand</w:t>
      </w:r>
      <w:proofErr w:type="spellEnd"/>
      <w:r w:rsidRPr="00F12613">
        <w:t xml:space="preserve"> consideram, cu buna </w:t>
      </w:r>
      <w:proofErr w:type="spellStart"/>
      <w:r w:rsidRPr="00F12613">
        <w:t>credinta</w:t>
      </w:r>
      <w:proofErr w:type="spellEnd"/>
      <w:r w:rsidRPr="00F12613">
        <w:t xml:space="preserve">, ca avem </w:t>
      </w:r>
      <w:proofErr w:type="spellStart"/>
      <w:r w:rsidRPr="00F12613">
        <w:t>obligatia</w:t>
      </w:r>
      <w:proofErr w:type="spellEnd"/>
      <w:r w:rsidRPr="00F12613">
        <w:t xml:space="preserve"> de a face acest lucru in conformitate cu legea.</w:t>
      </w:r>
    </w:p>
    <w:p w14:paraId="348AA753" w14:textId="77777777" w:rsidR="00F12613" w:rsidRPr="00F12613" w:rsidRDefault="00F12613" w:rsidP="00F12613">
      <w:r w:rsidRPr="00F12613">
        <w:t xml:space="preserve">Cat timp </w:t>
      </w:r>
      <w:proofErr w:type="spellStart"/>
      <w:r w:rsidRPr="00F12613">
        <w:t>pastram</w:t>
      </w:r>
      <w:proofErr w:type="spellEnd"/>
      <w:r w:rsidRPr="00F12613">
        <w:t xml:space="preserve"> datele</w:t>
      </w:r>
    </w:p>
    <w:p w14:paraId="4641F391" w14:textId="77777777" w:rsidR="00F12613" w:rsidRPr="00F12613" w:rsidRDefault="00F12613" w:rsidP="00F12613">
      <w:r w:rsidRPr="00F12613">
        <w:t xml:space="preserve">Vom stoca </w:t>
      </w:r>
      <w:proofErr w:type="spellStart"/>
      <w:r w:rsidRPr="00F12613">
        <w:t>informatiile</w:t>
      </w:r>
      <w:proofErr w:type="spellEnd"/>
      <w:r w:rsidRPr="00F12613">
        <w:t xml:space="preserve"> dvs. </w:t>
      </w:r>
      <w:proofErr w:type="spellStart"/>
      <w:r w:rsidRPr="00F12613">
        <w:t>atat</w:t>
      </w:r>
      <w:proofErr w:type="spellEnd"/>
      <w:r w:rsidRPr="00F12613">
        <w:t xml:space="preserve"> timp cat ni se cere prin lege. Daca nu exista nicio </w:t>
      </w:r>
      <w:proofErr w:type="spellStart"/>
      <w:r w:rsidRPr="00F12613">
        <w:t>cerinta</w:t>
      </w:r>
      <w:proofErr w:type="spellEnd"/>
      <w:r w:rsidRPr="00F12613">
        <w:t xml:space="preserve"> legala, le vom stoca doar </w:t>
      </w:r>
      <w:proofErr w:type="spellStart"/>
      <w:r w:rsidRPr="00F12613">
        <w:t>atat</w:t>
      </w:r>
      <w:proofErr w:type="spellEnd"/>
      <w:r w:rsidRPr="00F12613">
        <w:t xml:space="preserve"> timp cat este necesar pentru a va putea oferi serviciile noastre. Pe baza unei </w:t>
      </w:r>
      <w:proofErr w:type="spellStart"/>
      <w:r w:rsidRPr="00F12613">
        <w:t>solicitari</w:t>
      </w:r>
      <w:proofErr w:type="spellEnd"/>
      <w:r w:rsidRPr="00F12613">
        <w:t xml:space="preserve"> trimise </w:t>
      </w:r>
      <w:proofErr w:type="spellStart"/>
      <w:r w:rsidRPr="00F12613">
        <w:t>catre</w:t>
      </w:r>
      <w:proofErr w:type="spellEnd"/>
      <w:r w:rsidRPr="00F12613">
        <w:t> </w:t>
      </w:r>
      <w:r w:rsidRPr="00F12613">
        <w:rPr>
          <w:b/>
          <w:bCs/>
        </w:rPr>
        <w:t>liasboutique.ro</w:t>
      </w:r>
      <w:r w:rsidRPr="00F12613">
        <w:t xml:space="preserve"> prin email la adresa salut@liasboutique.ro sau </w:t>
      </w:r>
      <w:proofErr w:type="spellStart"/>
      <w:r w:rsidRPr="00F12613">
        <w:t>utilizand</w:t>
      </w:r>
      <w:proofErr w:type="spellEnd"/>
      <w:r w:rsidRPr="00F12613">
        <w:t xml:space="preserve"> </w:t>
      </w:r>
      <w:proofErr w:type="spellStart"/>
      <w:r w:rsidRPr="00F12613">
        <w:t>optiunile</w:t>
      </w:r>
      <w:proofErr w:type="spellEnd"/>
      <w:r w:rsidRPr="00F12613">
        <w:t xml:space="preserve"> disponibile in contul de utilizator de pe site, ne </w:t>
      </w:r>
      <w:proofErr w:type="spellStart"/>
      <w:r w:rsidRPr="00F12613">
        <w:t>puteti</w:t>
      </w:r>
      <w:proofErr w:type="spellEnd"/>
      <w:r w:rsidRPr="00F12613">
        <w:t xml:space="preserve"> solicita anularea contului de utilizator si </w:t>
      </w:r>
      <w:proofErr w:type="spellStart"/>
      <w:r w:rsidRPr="00F12613">
        <w:t>stergerea</w:t>
      </w:r>
      <w:proofErr w:type="spellEnd"/>
      <w:r w:rsidRPr="00F12613">
        <w:t xml:space="preserve"> sau anonimizarea datelor.</w:t>
      </w:r>
    </w:p>
    <w:p w14:paraId="6B29E866" w14:textId="77777777" w:rsidR="00F12613" w:rsidRPr="00F12613" w:rsidRDefault="00F12613" w:rsidP="00F12613">
      <w:r w:rsidRPr="00F12613">
        <w:t xml:space="preserve">Orice date cu caracter personal pe care le </w:t>
      </w:r>
      <w:proofErr w:type="spellStart"/>
      <w:r w:rsidRPr="00F12613">
        <w:t>detinem</w:t>
      </w:r>
      <w:proofErr w:type="spellEnd"/>
      <w:r w:rsidRPr="00F12613">
        <w:t xml:space="preserve"> in scop de marketing le vom </w:t>
      </w:r>
      <w:proofErr w:type="spellStart"/>
      <w:r w:rsidRPr="00F12613">
        <w:t>pastra</w:t>
      </w:r>
      <w:proofErr w:type="spellEnd"/>
      <w:r w:rsidRPr="00F12613">
        <w:t xml:space="preserve"> pana in momentul in care ne </w:t>
      </w:r>
      <w:proofErr w:type="spellStart"/>
      <w:r w:rsidRPr="00F12613">
        <w:t>anuntati</w:t>
      </w:r>
      <w:proofErr w:type="spellEnd"/>
      <w:r w:rsidRPr="00F12613">
        <w:t xml:space="preserve"> ca nu mai </w:t>
      </w:r>
      <w:proofErr w:type="spellStart"/>
      <w:r w:rsidRPr="00F12613">
        <w:t>doriti</w:t>
      </w:r>
      <w:proofErr w:type="spellEnd"/>
      <w:r w:rsidRPr="00F12613">
        <w:t xml:space="preserve"> sa </w:t>
      </w:r>
      <w:proofErr w:type="spellStart"/>
      <w:r w:rsidRPr="00F12613">
        <w:t>primiti</w:t>
      </w:r>
      <w:proofErr w:type="spellEnd"/>
      <w:r w:rsidRPr="00F12613">
        <w:t xml:space="preserve"> aceste </w:t>
      </w:r>
      <w:proofErr w:type="spellStart"/>
      <w:r w:rsidRPr="00F12613">
        <w:t>informari</w:t>
      </w:r>
      <w:proofErr w:type="spellEnd"/>
      <w:r w:rsidRPr="00F12613">
        <w:t>.</w:t>
      </w:r>
    </w:p>
    <w:p w14:paraId="41C59262" w14:textId="77777777" w:rsidR="00F12613" w:rsidRPr="00F12613" w:rsidRDefault="00F12613" w:rsidP="00F12613">
      <w:r w:rsidRPr="00F12613">
        <w:t>Care sunt drepturile dvs.</w:t>
      </w:r>
    </w:p>
    <w:p w14:paraId="538D80DC" w14:textId="77777777" w:rsidR="00F12613" w:rsidRPr="00F12613" w:rsidRDefault="00F12613" w:rsidP="00F12613">
      <w:r w:rsidRPr="00F12613">
        <w:t xml:space="preserve">In cazul in care </w:t>
      </w:r>
      <w:proofErr w:type="spellStart"/>
      <w:r w:rsidRPr="00F12613">
        <w:t>considerati</w:t>
      </w:r>
      <w:proofErr w:type="spellEnd"/>
      <w:r w:rsidRPr="00F12613">
        <w:t xml:space="preserve"> ca orice date cu caracter personal ale dvs. pe care noi le </w:t>
      </w:r>
      <w:proofErr w:type="spellStart"/>
      <w:r w:rsidRPr="00F12613">
        <w:t>detinem</w:t>
      </w:r>
      <w:proofErr w:type="spellEnd"/>
      <w:r w:rsidRPr="00F12613">
        <w:t xml:space="preserve"> sunt incorecte sau incomplete, </w:t>
      </w:r>
      <w:proofErr w:type="spellStart"/>
      <w:r w:rsidRPr="00F12613">
        <w:t>aveti</w:t>
      </w:r>
      <w:proofErr w:type="spellEnd"/>
      <w:r w:rsidRPr="00F12613">
        <w:t xml:space="preserve"> posibilitatea sa </w:t>
      </w:r>
      <w:proofErr w:type="spellStart"/>
      <w:r w:rsidRPr="00F12613">
        <w:t>solicitati</w:t>
      </w:r>
      <w:proofErr w:type="spellEnd"/>
      <w:r w:rsidRPr="00F12613">
        <w:t xml:space="preserve"> consultarea, rectificarea sau </w:t>
      </w:r>
      <w:proofErr w:type="spellStart"/>
      <w:r w:rsidRPr="00F12613">
        <w:t>stergerea</w:t>
      </w:r>
      <w:proofErr w:type="spellEnd"/>
      <w:r w:rsidRPr="00F12613">
        <w:t xml:space="preserve"> acestor </w:t>
      </w:r>
      <w:proofErr w:type="spellStart"/>
      <w:r w:rsidRPr="00F12613">
        <w:t>informatii</w:t>
      </w:r>
      <w:proofErr w:type="spellEnd"/>
      <w:r w:rsidRPr="00F12613">
        <w:t xml:space="preserve">. Ne </w:t>
      </w:r>
      <w:proofErr w:type="spellStart"/>
      <w:r w:rsidRPr="00F12613">
        <w:t>puteti</w:t>
      </w:r>
      <w:proofErr w:type="spellEnd"/>
      <w:r w:rsidRPr="00F12613">
        <w:t xml:space="preserve"> contacta in acest sens prin email la adresa salut@</w:t>
      </w:r>
      <w:r w:rsidRPr="00F12613">
        <w:rPr>
          <w:b/>
          <w:bCs/>
        </w:rPr>
        <w:t>liasboutique</w:t>
      </w:r>
      <w:r w:rsidRPr="00F12613">
        <w:t>.ro</w:t>
      </w:r>
    </w:p>
    <w:p w14:paraId="769547CB" w14:textId="77777777" w:rsidR="00F12613" w:rsidRPr="00F12613" w:rsidRDefault="00F12613" w:rsidP="00F12613">
      <w:r w:rsidRPr="00F12613">
        <w:t xml:space="preserve">In cazul in care </w:t>
      </w:r>
      <w:proofErr w:type="spellStart"/>
      <w:r w:rsidRPr="00F12613">
        <w:t>doriti</w:t>
      </w:r>
      <w:proofErr w:type="spellEnd"/>
      <w:r w:rsidRPr="00F12613">
        <w:t xml:space="preserve"> sa </w:t>
      </w:r>
      <w:proofErr w:type="spellStart"/>
      <w:r w:rsidRPr="00F12613">
        <w:t>reclamati</w:t>
      </w:r>
      <w:proofErr w:type="spellEnd"/>
      <w:r w:rsidRPr="00F12613">
        <w:t xml:space="preserve"> modul in care am gestionat datele dvs., va rugam sa ne </w:t>
      </w:r>
      <w:proofErr w:type="spellStart"/>
      <w:r w:rsidRPr="00F12613">
        <w:t>contactati</w:t>
      </w:r>
      <w:proofErr w:type="spellEnd"/>
      <w:r w:rsidRPr="00F12613">
        <w:t xml:space="preserve"> pe email la adresa salut@</w:t>
      </w:r>
      <w:r w:rsidRPr="00F12613">
        <w:rPr>
          <w:b/>
          <w:bCs/>
        </w:rPr>
        <w:t>liasboutique</w:t>
      </w:r>
      <w:r w:rsidRPr="00F12613">
        <w:t xml:space="preserve">.ro Vom analiza </w:t>
      </w:r>
      <w:proofErr w:type="spellStart"/>
      <w:r w:rsidRPr="00F12613">
        <w:t>reclamatia</w:t>
      </w:r>
      <w:proofErr w:type="spellEnd"/>
      <w:r w:rsidRPr="00F12613">
        <w:t xml:space="preserve"> dvs. si vom colabora cu dvs. pentru rezolvarea problemei.</w:t>
      </w:r>
    </w:p>
    <w:p w14:paraId="57F028B6" w14:textId="77777777" w:rsidR="00F12613" w:rsidRPr="00F12613" w:rsidRDefault="00F12613" w:rsidP="00F12613">
      <w:r w:rsidRPr="00F12613">
        <w:t>Comentarii</w:t>
      </w:r>
    </w:p>
    <w:p w14:paraId="3356B299" w14:textId="77777777" w:rsidR="00F12613" w:rsidRPr="00F12613" w:rsidRDefault="00F12613" w:rsidP="00F12613">
      <w:proofErr w:type="spellStart"/>
      <w:r w:rsidRPr="00F12613">
        <w:t>Cand</w:t>
      </w:r>
      <w:proofErr w:type="spellEnd"/>
      <w:r w:rsidRPr="00F12613">
        <w:t xml:space="preserve"> vizitatorii </w:t>
      </w:r>
      <w:proofErr w:type="spellStart"/>
      <w:r w:rsidRPr="00F12613">
        <w:t>lasa</w:t>
      </w:r>
      <w:proofErr w:type="spellEnd"/>
      <w:r w:rsidRPr="00F12613">
        <w:t xml:space="preserve"> un comentariu pe site, noi colectam datele care apar in formularul de comentariu, adresa de IP si de asemenea utilizatorul de browser pentru a ajuta la detectarea spamului.</w:t>
      </w:r>
    </w:p>
    <w:p w14:paraId="200E6150" w14:textId="77777777" w:rsidR="00F12613" w:rsidRPr="00F12613" w:rsidRDefault="00F12613" w:rsidP="00F12613">
      <w:r w:rsidRPr="00F12613">
        <w:t xml:space="preserve">Un sir anonim creat din adresa </w:t>
      </w:r>
      <w:proofErr w:type="spellStart"/>
      <w:r w:rsidRPr="00F12613">
        <w:t>dumneavoastra</w:t>
      </w:r>
      <w:proofErr w:type="spellEnd"/>
      <w:r w:rsidRPr="00F12613">
        <w:t xml:space="preserve"> de e-mail(numit si </w:t>
      </w:r>
      <w:proofErr w:type="spellStart"/>
      <w:r w:rsidRPr="00F12613">
        <w:t>hash</w:t>
      </w:r>
      <w:proofErr w:type="spellEnd"/>
      <w:r w:rsidRPr="00F12613">
        <w:t xml:space="preserve">) poate fi furnizat serviciului administrativ pentru a vedea daca </w:t>
      </w:r>
      <w:proofErr w:type="spellStart"/>
      <w:r w:rsidRPr="00F12613">
        <w:t>il</w:t>
      </w:r>
      <w:proofErr w:type="spellEnd"/>
      <w:r w:rsidRPr="00F12613">
        <w:t xml:space="preserve"> </w:t>
      </w:r>
      <w:proofErr w:type="spellStart"/>
      <w:r w:rsidRPr="00F12613">
        <w:t>utilizati</w:t>
      </w:r>
      <w:proofErr w:type="spellEnd"/>
      <w:r w:rsidRPr="00F12613">
        <w:t xml:space="preserve">. </w:t>
      </w:r>
      <w:proofErr w:type="spellStart"/>
      <w:r w:rsidRPr="00F12613">
        <w:t>Dupa</w:t>
      </w:r>
      <w:proofErr w:type="spellEnd"/>
      <w:r w:rsidRPr="00F12613">
        <w:t xml:space="preserve"> aprobarea </w:t>
      </w:r>
      <w:proofErr w:type="spellStart"/>
      <w:r w:rsidRPr="00F12613">
        <w:t>comantariului</w:t>
      </w:r>
      <w:proofErr w:type="spellEnd"/>
      <w:r w:rsidRPr="00F12613">
        <w:t xml:space="preserve"> </w:t>
      </w:r>
      <w:proofErr w:type="spellStart"/>
      <w:r w:rsidRPr="00F12613">
        <w:t>dumneavoastra</w:t>
      </w:r>
      <w:proofErr w:type="spellEnd"/>
      <w:r w:rsidRPr="00F12613">
        <w:t xml:space="preserve"> , fotografia de profil va fi vizibila publicului in contextul comentariului pe care l-</w:t>
      </w:r>
      <w:proofErr w:type="spellStart"/>
      <w:r w:rsidRPr="00F12613">
        <w:t>ati</w:t>
      </w:r>
      <w:proofErr w:type="spellEnd"/>
      <w:r w:rsidRPr="00F12613">
        <w:t xml:space="preserve"> </w:t>
      </w:r>
      <w:proofErr w:type="spellStart"/>
      <w:r w:rsidRPr="00F12613">
        <w:t>lasat</w:t>
      </w:r>
      <w:proofErr w:type="spellEnd"/>
      <w:r w:rsidRPr="00F12613">
        <w:t>.</w:t>
      </w:r>
    </w:p>
    <w:p w14:paraId="62B809B6" w14:textId="77777777" w:rsidR="00F12613" w:rsidRPr="00F12613" w:rsidRDefault="00F12613" w:rsidP="00F12613">
      <w:r w:rsidRPr="00F12613">
        <w:t>Cookies</w:t>
      </w:r>
    </w:p>
    <w:p w14:paraId="4959682E" w14:textId="77777777" w:rsidR="00F12613" w:rsidRPr="00F12613" w:rsidRDefault="00F12613" w:rsidP="00F12613">
      <w:r w:rsidRPr="00F12613">
        <w:t xml:space="preserve">Dacă lăsați un comentariu pe site-ul nostru, puteți opta pentru a vă salva numele, adresa de e-mail și site-ul web în cookie-uri. Acestea sunt pentru confortul dvs., astfel încât să nu trebuie să completați din nou datele dvs. atunci când lăsați un alt comentariu. Aceste cookie-uri vor fi </w:t>
      </w:r>
      <w:proofErr w:type="spellStart"/>
      <w:r w:rsidRPr="00F12613">
        <w:t>pastrate</w:t>
      </w:r>
      <w:proofErr w:type="spellEnd"/>
      <w:r w:rsidRPr="00F12613">
        <w:t xml:space="preserve"> un an.</w:t>
      </w:r>
    </w:p>
    <w:p w14:paraId="05FE771E" w14:textId="77777777" w:rsidR="00F12613" w:rsidRPr="00F12613" w:rsidRDefault="00F12613" w:rsidP="00F12613">
      <w:r w:rsidRPr="00F12613">
        <w:t xml:space="preserve">Dacă vizitați pagina noastră de conectare, vom seta un cookie temporar pentru a determina dacă </w:t>
      </w:r>
      <w:proofErr w:type="spellStart"/>
      <w:r w:rsidRPr="00F12613">
        <w:t>browserul</w:t>
      </w:r>
      <w:proofErr w:type="spellEnd"/>
      <w:r w:rsidRPr="00F12613">
        <w:t xml:space="preserve"> dvs. acceptă cookie-uri. Acest cookie nu conține date personale și este eliminat atunci când închideți </w:t>
      </w:r>
      <w:proofErr w:type="spellStart"/>
      <w:r w:rsidRPr="00F12613">
        <w:t>browserul</w:t>
      </w:r>
      <w:proofErr w:type="spellEnd"/>
      <w:r w:rsidRPr="00F12613">
        <w:t>.</w:t>
      </w:r>
    </w:p>
    <w:p w14:paraId="0E2C7B8A" w14:textId="77777777" w:rsidR="00F12613" w:rsidRPr="00F12613" w:rsidRDefault="00F12613" w:rsidP="00F12613">
      <w:r w:rsidRPr="00F12613">
        <w:t xml:space="preserve">Când vă conectați, vom configura, de asemenea, mai multe cookie-uri pentru a salva informațiile de conectare și opțiunile de afișare a ecranului. Cookie-urile de conectare durează două zile, iar cookie-urile cu opțiuni de ecran durează un an. Dacă selectați „Rețineți-mă”, datele dvs. de conectare vor </w:t>
      </w:r>
      <w:r w:rsidRPr="00F12613">
        <w:lastRenderedPageBreak/>
        <w:t>persista timp de două săptămâni. Dacă vă deconectați de la contul dvs., cookie-urile de conectare vor fi eliminate.</w:t>
      </w:r>
    </w:p>
    <w:p w14:paraId="5B8C151A" w14:textId="77777777" w:rsidR="00F12613" w:rsidRPr="00F12613" w:rsidRDefault="00F12613" w:rsidP="00F12613">
      <w:r w:rsidRPr="00F12613">
        <w:t xml:space="preserve">Dacă editați sau publicați un articol, un cookie suplimentar va fi salvat în </w:t>
      </w:r>
      <w:proofErr w:type="spellStart"/>
      <w:r w:rsidRPr="00F12613">
        <w:t>browserul</w:t>
      </w:r>
      <w:proofErr w:type="spellEnd"/>
      <w:r w:rsidRPr="00F12613">
        <w:t xml:space="preserve"> dvs. Acest cookie nu include date cu caracter personal și indică pur și simplu ID-ul postării articolului pe care tocmai l-ați editat. Expiră după 1 zi.</w:t>
      </w:r>
    </w:p>
    <w:p w14:paraId="28127A96" w14:textId="77777777" w:rsidR="00F12613" w:rsidRPr="00F12613" w:rsidRDefault="00F12613" w:rsidP="00F12613">
      <w:r w:rsidRPr="00F12613">
        <w:t xml:space="preserve">Cat timp </w:t>
      </w:r>
      <w:proofErr w:type="spellStart"/>
      <w:r w:rsidRPr="00F12613">
        <w:t>pastram</w:t>
      </w:r>
      <w:proofErr w:type="spellEnd"/>
      <w:r w:rsidRPr="00F12613">
        <w:t xml:space="preserve"> datele</w:t>
      </w:r>
    </w:p>
    <w:p w14:paraId="67F594CC" w14:textId="77777777" w:rsidR="00F12613" w:rsidRPr="00F12613" w:rsidRDefault="00F12613" w:rsidP="00F12613">
      <w:r w:rsidRPr="00F12613">
        <w:t xml:space="preserve">Daca </w:t>
      </w:r>
      <w:proofErr w:type="spellStart"/>
      <w:r w:rsidRPr="00F12613">
        <w:t>lasati</w:t>
      </w:r>
      <w:proofErr w:type="spellEnd"/>
      <w:r w:rsidRPr="00F12613">
        <w:t xml:space="preserve"> un comentariu, comentariul si datele se </w:t>
      </w:r>
      <w:proofErr w:type="spellStart"/>
      <w:r w:rsidRPr="00F12613">
        <w:t>retim</w:t>
      </w:r>
      <w:proofErr w:type="spellEnd"/>
      <w:r w:rsidRPr="00F12613">
        <w:t xml:space="preserve"> pe perioada nedeterminata. </w:t>
      </w:r>
      <w:proofErr w:type="spellStart"/>
      <w:r w:rsidRPr="00F12613">
        <w:t>Asa</w:t>
      </w:r>
      <w:proofErr w:type="spellEnd"/>
      <w:r w:rsidRPr="00F12613">
        <w:t xml:space="preserve"> putem </w:t>
      </w:r>
      <w:proofErr w:type="spellStart"/>
      <w:r w:rsidRPr="00F12613">
        <w:t>recunoaste</w:t>
      </w:r>
      <w:proofErr w:type="spellEnd"/>
      <w:r w:rsidRPr="00F12613">
        <w:t xml:space="preserve"> si aproba orice </w:t>
      </w:r>
      <w:proofErr w:type="spellStart"/>
      <w:r w:rsidRPr="00F12613">
        <w:t>comantariu</w:t>
      </w:r>
      <w:proofErr w:type="spellEnd"/>
      <w:r w:rsidRPr="00F12613">
        <w:t xml:space="preserve"> automat </w:t>
      </w:r>
      <w:proofErr w:type="spellStart"/>
      <w:r w:rsidRPr="00F12613">
        <w:t>fara</w:t>
      </w:r>
      <w:proofErr w:type="spellEnd"/>
      <w:r w:rsidRPr="00F12613">
        <w:t xml:space="preserve"> a mai fi nevoie de a </w:t>
      </w:r>
      <w:proofErr w:type="spellStart"/>
      <w:r w:rsidRPr="00F12613">
        <w:t>astepta</w:t>
      </w:r>
      <w:proofErr w:type="spellEnd"/>
      <w:r w:rsidRPr="00F12613">
        <w:t xml:space="preserve"> aprobarea lui.</w:t>
      </w:r>
    </w:p>
    <w:p w14:paraId="535A3AD0" w14:textId="77777777" w:rsidR="00F12613" w:rsidRPr="00F12613" w:rsidRDefault="00F12613" w:rsidP="00F12613">
      <w:r w:rsidRPr="00F12613">
        <w:t xml:space="preserve">Pentru personale </w:t>
      </w:r>
      <w:proofErr w:type="spellStart"/>
      <w:r w:rsidRPr="00F12613">
        <w:t>inregistrate</w:t>
      </w:r>
      <w:proofErr w:type="spellEnd"/>
      <w:r w:rsidRPr="00F12613">
        <w:t xml:space="preserve"> pe situl nostru </w:t>
      </w:r>
      <w:proofErr w:type="spellStart"/>
      <w:r w:rsidRPr="00F12613">
        <w:t>pastram</w:t>
      </w:r>
      <w:proofErr w:type="spellEnd"/>
      <w:r w:rsidRPr="00F12613">
        <w:t xml:space="preserve"> de </w:t>
      </w:r>
      <w:proofErr w:type="spellStart"/>
      <w:r w:rsidRPr="00F12613">
        <w:t>asemea</w:t>
      </w:r>
      <w:proofErr w:type="spellEnd"/>
      <w:r w:rsidRPr="00F12613">
        <w:t xml:space="preserve"> datele necesare profilului. </w:t>
      </w:r>
      <w:proofErr w:type="spellStart"/>
      <w:r w:rsidRPr="00F12613">
        <w:t>Toti</w:t>
      </w:r>
      <w:proofErr w:type="spellEnd"/>
      <w:r w:rsidRPr="00F12613">
        <w:t xml:space="preserve"> utilizatorii pot </w:t>
      </w:r>
      <w:proofErr w:type="spellStart"/>
      <w:r w:rsidRPr="00F12613">
        <w:t>vedea,edita</w:t>
      </w:r>
      <w:proofErr w:type="spellEnd"/>
      <w:r w:rsidRPr="00F12613">
        <w:t xml:space="preserve"> sau </w:t>
      </w:r>
      <w:proofErr w:type="spellStart"/>
      <w:r w:rsidRPr="00F12613">
        <w:t>sterge</w:t>
      </w:r>
      <w:proofErr w:type="spellEnd"/>
      <w:r w:rsidRPr="00F12613">
        <w:t xml:space="preserve"> datele lor personale din profil, in orice moment. Nu </w:t>
      </w:r>
      <w:proofErr w:type="spellStart"/>
      <w:r w:rsidRPr="00F12613">
        <w:t>isi</w:t>
      </w:r>
      <w:proofErr w:type="spellEnd"/>
      <w:r w:rsidRPr="00F12613">
        <w:t xml:space="preserve"> pot schimba numele de utilizator. Administratorul sitului poate vedea si edita aceste </w:t>
      </w:r>
      <w:proofErr w:type="spellStart"/>
      <w:r w:rsidRPr="00F12613">
        <w:t>informatii</w:t>
      </w:r>
      <w:proofErr w:type="spellEnd"/>
      <w:r w:rsidRPr="00F12613">
        <w:t>.</w:t>
      </w:r>
    </w:p>
    <w:p w14:paraId="478F1C32" w14:textId="77777777" w:rsidR="00F12613" w:rsidRPr="00F12613" w:rsidRDefault="00F12613" w:rsidP="00F12613">
      <w:r w:rsidRPr="00F12613">
        <w:t xml:space="preserve">Unde pot ajunge datele </w:t>
      </w:r>
      <w:proofErr w:type="spellStart"/>
      <w:r w:rsidRPr="00F12613">
        <w:t>dumneavoastra</w:t>
      </w:r>
      <w:proofErr w:type="spellEnd"/>
    </w:p>
    <w:p w14:paraId="583993D0" w14:textId="77777777" w:rsidR="00F12613" w:rsidRPr="00F12613" w:rsidRDefault="00F12613" w:rsidP="00F12613">
      <w:r w:rsidRPr="00F12613">
        <w:t xml:space="preserve">Comentariile </w:t>
      </w:r>
      <w:proofErr w:type="spellStart"/>
      <w:r w:rsidRPr="00F12613">
        <w:t>vizitatoriilor</w:t>
      </w:r>
      <w:proofErr w:type="spellEnd"/>
      <w:r w:rsidRPr="00F12613">
        <w:t xml:space="preserve"> pot fi verificate printr-un serviciu automat de detectare a spamului.</w:t>
      </w:r>
    </w:p>
    <w:p w14:paraId="7EBAB26C" w14:textId="77777777" w:rsidR="00F74EC2" w:rsidRDefault="00F74EC2"/>
    <w:sectPr w:rsidR="00F74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231DF"/>
    <w:multiLevelType w:val="multilevel"/>
    <w:tmpl w:val="DF8C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98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13"/>
    <w:rsid w:val="001F1609"/>
    <w:rsid w:val="00893EA3"/>
    <w:rsid w:val="009C1A9F"/>
    <w:rsid w:val="00CC3FB0"/>
    <w:rsid w:val="00F12613"/>
    <w:rsid w:val="00F7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89E1"/>
  <w15:chartTrackingRefBased/>
  <w15:docId w15:val="{77783492-5275-491B-ADA2-0581AE1B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12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1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126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12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126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12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12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12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12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12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12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126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12613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12613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12613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12613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12613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12613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12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1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12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12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1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12613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12613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12613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12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12613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12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Stoica Lia</dc:creator>
  <cp:keywords/>
  <dc:description/>
  <cp:lastModifiedBy>Stoica Lia</cp:lastModifiedBy>
  <cp:revision>1</cp:revision>
  <dcterms:created xsi:type="dcterms:W3CDTF">2025-04-08T18:21:00Z</dcterms:created>
  <dcterms:modified xsi:type="dcterms:W3CDTF">2025-04-08T18:24:00Z</dcterms:modified>
</cp:coreProperties>
</file>